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8CB" w:rsidRDefault="009948CB" w:rsidP="00151715">
      <w:pPr>
        <w:ind w:left="-900" w:right="-1260"/>
        <w:jc w:val="center"/>
        <w:rPr>
          <w:b/>
          <w:bCs/>
          <w:lang w:val="sr-Cyrl-CS"/>
        </w:rPr>
      </w:pPr>
    </w:p>
    <w:p w:rsidR="009948CB" w:rsidRDefault="009948CB" w:rsidP="00151715">
      <w:pPr>
        <w:ind w:left="-900" w:right="-1260"/>
        <w:jc w:val="center"/>
        <w:rPr>
          <w:b/>
          <w:bCs/>
          <w:lang w:val="sr-Cyrl-CS"/>
        </w:rPr>
      </w:pPr>
    </w:p>
    <w:p w:rsidR="00151715" w:rsidRPr="00181C86" w:rsidRDefault="00151715" w:rsidP="00151715">
      <w:pPr>
        <w:ind w:left="-900" w:right="-1260"/>
        <w:jc w:val="center"/>
        <w:rPr>
          <w:b/>
          <w:bCs/>
          <w:lang w:val="sr-Cyrl-CS"/>
        </w:rPr>
      </w:pPr>
      <w:r w:rsidRPr="00181C86">
        <w:rPr>
          <w:b/>
          <w:bCs/>
          <w:lang w:val="sr-Cyrl-CS"/>
        </w:rPr>
        <w:t>УНИВЕРЗИТЕТ У БЕОГРАДУ</w:t>
      </w:r>
    </w:p>
    <w:p w:rsidR="00151715" w:rsidRPr="00181C86" w:rsidRDefault="00151715" w:rsidP="00151715">
      <w:pPr>
        <w:ind w:left="-900" w:right="46" w:firstLine="900"/>
        <w:jc w:val="center"/>
        <w:outlineLvl w:val="0"/>
        <w:rPr>
          <w:b/>
          <w:bCs/>
        </w:rPr>
      </w:pPr>
      <w:r w:rsidRPr="00181C86">
        <w:rPr>
          <w:b/>
          <w:bCs/>
          <w:lang w:val="ru-RU"/>
        </w:rPr>
        <w:t>Преглед  висине школарине за основне академске и интегрисане академске студије</w:t>
      </w:r>
      <w:r w:rsidR="00A17758" w:rsidRPr="00181C86">
        <w:rPr>
          <w:b/>
          <w:bCs/>
          <w:lang w:val="ru-RU"/>
        </w:rPr>
        <w:t>,     202</w:t>
      </w:r>
      <w:r w:rsidR="00A17758" w:rsidRPr="00181C86">
        <w:rPr>
          <w:b/>
          <w:bCs/>
        </w:rPr>
        <w:t>2</w:t>
      </w:r>
      <w:r w:rsidR="00A17758" w:rsidRPr="00181C86">
        <w:rPr>
          <w:b/>
          <w:bCs/>
          <w:lang w:val="ru-RU"/>
        </w:rPr>
        <w:t>/2023</w:t>
      </w:r>
      <w:r w:rsidR="0081485B" w:rsidRPr="00181C86">
        <w:rPr>
          <w:b/>
          <w:bCs/>
          <w:lang w:val="ru-RU"/>
        </w:rPr>
        <w:t>. година</w:t>
      </w:r>
      <w:r w:rsidRPr="00181C86">
        <w:rPr>
          <w:b/>
          <w:bCs/>
          <w:color w:val="FF0000"/>
          <w:lang w:val="ru-RU"/>
        </w:rPr>
        <w:t xml:space="preserve">   </w:t>
      </w:r>
      <w:r w:rsidRPr="00181C86">
        <w:rPr>
          <w:b/>
          <w:bCs/>
          <w:color w:val="FF0000"/>
        </w:rPr>
        <w:t xml:space="preserve">                    </w:t>
      </w:r>
    </w:p>
    <w:p w:rsidR="00A665F9" w:rsidRPr="00181C86" w:rsidRDefault="00A665F9" w:rsidP="0081485B">
      <w:pPr>
        <w:ind w:left="-360" w:right="46" w:firstLine="360"/>
        <w:outlineLvl w:val="0"/>
        <w:rPr>
          <w:b/>
          <w:bCs/>
          <w:i/>
          <w:iCs/>
          <w:sz w:val="18"/>
          <w:szCs w:val="18"/>
          <w:lang w:val="sr-Cyrl-CS"/>
        </w:rPr>
      </w:pPr>
    </w:p>
    <w:tbl>
      <w:tblPr>
        <w:tblStyle w:val="TableGrid"/>
        <w:tblpPr w:leftFromText="180" w:rightFromText="180" w:vertAnchor="page" w:horzAnchor="margin" w:tblpY="2344"/>
        <w:tblW w:w="9648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933"/>
        <w:gridCol w:w="2555"/>
        <w:gridCol w:w="2160"/>
      </w:tblGrid>
      <w:tr w:rsidR="00151715" w:rsidRPr="00181C86" w:rsidTr="00583B57">
        <w:trPr>
          <w:trHeight w:val="177"/>
        </w:trPr>
        <w:tc>
          <w:tcPr>
            <w:tcW w:w="493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 А К У Л Т Е Т</w:t>
            </w:r>
          </w:p>
        </w:tc>
        <w:tc>
          <w:tcPr>
            <w:tcW w:w="4715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Висина школарине</w:t>
            </w:r>
          </w:p>
        </w:tc>
      </w:tr>
      <w:tr w:rsidR="00151715" w:rsidRPr="00181C86" w:rsidTr="00583B57">
        <w:trPr>
          <w:trHeight w:val="659"/>
        </w:trPr>
        <w:tc>
          <w:tcPr>
            <w:tcW w:w="4933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</w:p>
        </w:tc>
        <w:tc>
          <w:tcPr>
            <w:tcW w:w="2555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CCCCCC"/>
            <w:vAlign w:val="center"/>
          </w:tcPr>
          <w:p w:rsidR="00151715" w:rsidRPr="00181C86" w:rsidRDefault="00151715" w:rsidP="00151715">
            <w:pPr>
              <w:jc w:val="center"/>
              <w:rPr>
                <w:bCs/>
                <w:i/>
                <w:iCs/>
                <w:sz w:val="22"/>
                <w:szCs w:val="22"/>
                <w:lang w:val="sr-Cyrl-CS"/>
              </w:rPr>
            </w:pPr>
            <w:r w:rsidRPr="00181C86">
              <w:rPr>
                <w:bCs/>
                <w:i/>
                <w:iCs/>
                <w:sz w:val="22"/>
                <w:szCs w:val="22"/>
                <w:lang w:val="sr-Cyrl-CS"/>
              </w:rPr>
              <w:t>Држављани</w:t>
            </w:r>
            <w:r w:rsidRPr="00181C86">
              <w:rPr>
                <w:bCs/>
                <w:i/>
                <w:iCs/>
                <w:sz w:val="22"/>
                <w:szCs w:val="22"/>
              </w:rPr>
              <w:t xml:space="preserve"> РС</w:t>
            </w:r>
          </w:p>
        </w:tc>
        <w:tc>
          <w:tcPr>
            <w:tcW w:w="216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151715" w:rsidRPr="00181C86" w:rsidRDefault="00151715" w:rsidP="00151715">
            <w:pPr>
              <w:jc w:val="center"/>
              <w:rPr>
                <w:bCs/>
                <w:i/>
                <w:iCs/>
                <w:sz w:val="22"/>
                <w:szCs w:val="22"/>
                <w:lang w:val="sr-Cyrl-CS"/>
              </w:rPr>
            </w:pPr>
            <w:r w:rsidRPr="00181C86">
              <w:rPr>
                <w:bCs/>
                <w:i/>
                <w:iCs/>
                <w:sz w:val="22"/>
                <w:szCs w:val="22"/>
                <w:lang w:val="sr-Cyrl-CS"/>
              </w:rPr>
              <w:t>Страни студенти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181C86">
              <w:rPr>
                <w:bCs/>
                <w:i/>
                <w:iCs/>
                <w:sz w:val="22"/>
                <w:szCs w:val="22"/>
                <w:lang w:val="sr-Cyrl-CS"/>
              </w:rPr>
              <w:t>(у динарској противвредности)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534823" w:rsidRPr="00181C86" w:rsidRDefault="00151715" w:rsidP="008B0729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Архитектонски факултет</w:t>
            </w:r>
          </w:p>
        </w:tc>
        <w:tc>
          <w:tcPr>
            <w:tcW w:w="255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534823" w:rsidRPr="00181C86" w:rsidRDefault="00151715" w:rsidP="008B072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24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0.000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534823" w:rsidRPr="008B0729" w:rsidRDefault="00151715" w:rsidP="008B072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3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318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Грађевински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100.000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en-GB"/>
              </w:rPr>
              <w:t>1.800 €</w:t>
            </w:r>
          </w:p>
        </w:tc>
      </w:tr>
      <w:tr w:rsidR="00AC44FE" w:rsidRPr="00181C86" w:rsidTr="00583B57">
        <w:trPr>
          <w:trHeight w:val="309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Електротехнички факултет </w:t>
            </w:r>
            <w:r w:rsidRPr="00181C86">
              <w:rPr>
                <w:b/>
                <w:bCs/>
                <w:i/>
                <w:iCs/>
                <w:lang w:val="ru-RU"/>
              </w:rPr>
              <w:t xml:space="preserve"> </w:t>
            </w:r>
            <w:r w:rsidRPr="00181C86">
              <w:rPr>
                <w:b/>
                <w:bCs/>
                <w:i/>
                <w:iCs/>
                <w:lang w:val="sr-Cyrl-CS"/>
              </w:rPr>
              <w:t xml:space="preserve"> -</w:t>
            </w:r>
            <w:r w:rsidRPr="00181C86">
              <w:rPr>
                <w:b/>
                <w:bCs/>
                <w:i/>
                <w:iCs/>
                <w:lang w:val="ru-RU"/>
              </w:rPr>
              <w:t xml:space="preserve">ел. и </w:t>
            </w:r>
            <w:r w:rsidRPr="00181C86">
              <w:rPr>
                <w:b/>
                <w:bCs/>
                <w:i/>
                <w:iCs/>
                <w:lang w:val="sr-Cyrl-CS"/>
              </w:rPr>
              <w:t>рач.</w:t>
            </w:r>
          </w:p>
          <w:p w:rsidR="00151715" w:rsidRPr="00181C86" w:rsidRDefault="00151715" w:rsidP="00151715">
            <w:pPr>
              <w:rPr>
                <w:b/>
                <w:bCs/>
                <w:i/>
                <w:iCs/>
                <w:lang w:val="ru-RU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                                        -софтверско инж.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108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4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3.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2.000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3.000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Машински факултет</w:t>
            </w:r>
          </w:p>
          <w:p w:rsidR="00FD4CBC" w:rsidRPr="00181C86" w:rsidRDefault="00FD4CBC" w:rsidP="00FD4CBC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</w:p>
          <w:p w:rsidR="00FD4CBC" w:rsidRPr="00181C86" w:rsidRDefault="00FD4CBC" w:rsidP="00FD4CBC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181C86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Информационе технологије у машинству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72.000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FD4CBC" w:rsidRPr="00181C86" w:rsidRDefault="00FD4CBC" w:rsidP="00FD4C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180.000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FD4CBC" w:rsidRPr="00181C86" w:rsidRDefault="00FD4CBC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FD4CBC" w:rsidRPr="00181C86" w:rsidRDefault="00151715" w:rsidP="00FD4C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8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  <w:p w:rsidR="00FD4CBC" w:rsidRPr="00181C86" w:rsidRDefault="00FD4CBC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Рударско-геолошки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0B0834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66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1.</w:t>
            </w:r>
            <w:r w:rsidR="000B0834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32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0 €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Саобраћајни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 xml:space="preserve">108.000 </w:t>
            </w:r>
            <w:proofErr w:type="spellStart"/>
            <w:r w:rsidRPr="00181C86">
              <w:rPr>
                <w:b/>
                <w:bCs/>
                <w:i/>
                <w:iCs/>
                <w:sz w:val="20"/>
                <w:szCs w:val="20"/>
              </w:rPr>
              <w:t>дин</w:t>
            </w:r>
            <w:proofErr w:type="spellEnd"/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EC6DB8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Технолошко-металуршки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84251D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75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2.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4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Технички факултет у Бору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50.000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194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3E5E2A" w:rsidRDefault="00151715" w:rsidP="00151715">
            <w:pPr>
              <w:rPr>
                <w:b/>
                <w:bCs/>
                <w:i/>
                <w:iCs/>
                <w:lang w:val="ru-RU"/>
              </w:rPr>
            </w:pPr>
            <w:r w:rsidRPr="003E5E2A">
              <w:rPr>
                <w:b/>
                <w:bCs/>
                <w:i/>
                <w:iCs/>
                <w:lang w:val="sr-Cyrl-CS"/>
              </w:rPr>
              <w:t>Факултет организационих наука</w:t>
            </w:r>
          </w:p>
          <w:p w:rsidR="00151715" w:rsidRPr="003E5E2A" w:rsidRDefault="003E5E2A" w:rsidP="00151715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3E5E2A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Менаџмент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3E5E2A" w:rsidRDefault="004225A2" w:rsidP="003E5E2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E5E2A">
              <w:rPr>
                <w:b/>
                <w:bCs/>
                <w:i/>
                <w:iCs/>
                <w:sz w:val="20"/>
                <w:szCs w:val="20"/>
              </w:rPr>
              <w:t>145.</w:t>
            </w:r>
            <w:r w:rsidR="003E5E2A" w:rsidRPr="003E5E2A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3E5E2A">
              <w:rPr>
                <w:b/>
                <w:bCs/>
                <w:i/>
                <w:iCs/>
                <w:sz w:val="20"/>
                <w:szCs w:val="20"/>
              </w:rPr>
              <w:t>00</w:t>
            </w:r>
            <w:r w:rsidR="00151715" w:rsidRPr="003E5E2A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3E5E2A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3E5E2A" w:rsidRPr="003E5E2A" w:rsidRDefault="003E5E2A" w:rsidP="003E5E2A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RS"/>
              </w:rPr>
            </w:pPr>
            <w:r w:rsidRPr="003E5E2A">
              <w:rPr>
                <w:b/>
                <w:bCs/>
                <w:i/>
                <w:iCs/>
                <w:sz w:val="20"/>
                <w:szCs w:val="20"/>
              </w:rPr>
              <w:t xml:space="preserve">156.000 </w:t>
            </w:r>
            <w:r w:rsidRPr="003E5E2A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дин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3E5E2A" w:rsidRDefault="004225A2" w:rsidP="004225A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E5E2A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</w:t>
            </w:r>
            <w:r w:rsidR="00151715" w:rsidRPr="003E5E2A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3E5E2A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="00151715" w:rsidRPr="003E5E2A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  <w:p w:rsidR="003E5E2A" w:rsidRPr="003E5E2A" w:rsidRDefault="003E5E2A" w:rsidP="004225A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RS"/>
              </w:rPr>
            </w:pPr>
            <w:r w:rsidRPr="003E5E2A">
              <w:rPr>
                <w:b/>
                <w:bCs/>
                <w:i/>
                <w:iCs/>
                <w:sz w:val="20"/>
                <w:szCs w:val="20"/>
                <w:lang w:val="sr-Cyrl-RS"/>
              </w:rPr>
              <w:t xml:space="preserve">2.000 </w:t>
            </w:r>
            <w:r w:rsidRPr="003E5E2A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394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Пољопривредни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90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.000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2.200 €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bottom w:val="triple" w:sz="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Шумарски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 xml:space="preserve">72.000 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1.500 €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Правни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 xml:space="preserve">99.000 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.100 €</w:t>
            </w:r>
          </w:p>
        </w:tc>
      </w:tr>
      <w:tr w:rsidR="00A665F9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665F9" w:rsidRPr="00181C86" w:rsidRDefault="00A665F9" w:rsidP="00A665F9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Економски факултет</w:t>
            </w:r>
            <w:r w:rsidRPr="00181C86">
              <w:rPr>
                <w:b/>
                <w:bCs/>
                <w:i/>
                <w:iCs/>
                <w:lang w:val="sr-Cyrl-CS"/>
              </w:rPr>
              <w:tab/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A665F9" w:rsidRPr="00181C86" w:rsidRDefault="000F2E72" w:rsidP="006E0CC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9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7</w:t>
            </w:r>
            <w:r w:rsidR="00421CC4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.175-12</w:t>
            </w:r>
            <w:r w:rsidR="006E0CCE" w:rsidRPr="00181C86">
              <w:rPr>
                <w:b/>
                <w:bCs/>
                <w:i/>
                <w:iCs/>
                <w:sz w:val="20"/>
                <w:szCs w:val="20"/>
                <w:lang w:val="sr-Latn-RS"/>
              </w:rPr>
              <w:t>7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.863</w:t>
            </w:r>
            <w:r w:rsidR="00A665F9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A665F9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****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A665F9" w:rsidRPr="00181C86" w:rsidRDefault="00A665F9" w:rsidP="00A665F9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1.500 €</w:t>
            </w:r>
          </w:p>
        </w:tc>
      </w:tr>
      <w:tr w:rsidR="00AC44FE" w:rsidRPr="00181C86" w:rsidTr="00583B57">
        <w:trPr>
          <w:trHeight w:val="223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proofErr w:type="spellStart"/>
            <w:r w:rsidRPr="00181C86">
              <w:rPr>
                <w:b/>
                <w:bCs/>
                <w:i/>
                <w:iCs/>
              </w:rPr>
              <w:t>Православни</w:t>
            </w:r>
            <w:proofErr w:type="spellEnd"/>
            <w:r w:rsidRPr="00181C8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81C86">
              <w:rPr>
                <w:b/>
                <w:bCs/>
                <w:i/>
                <w:iCs/>
              </w:rPr>
              <w:t>богословски</w:t>
            </w:r>
            <w:proofErr w:type="spellEnd"/>
            <w:r w:rsidRPr="00181C8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81C86">
              <w:rPr>
                <w:b/>
                <w:bCs/>
                <w:i/>
                <w:iCs/>
              </w:rPr>
              <w:t>факултет</w:t>
            </w:r>
            <w:proofErr w:type="spellEnd"/>
          </w:p>
        </w:tc>
        <w:tc>
          <w:tcPr>
            <w:tcW w:w="2555" w:type="dxa"/>
            <w:tcBorders>
              <w:left w:val="thinThickSmallGap" w:sz="24" w:space="0" w:color="auto"/>
            </w:tcBorders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105.000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Филозофски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118.548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226.519 дин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Филолошки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119.000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2500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- 6.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**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tabs>
                <w:tab w:val="right" w:pos="3924"/>
              </w:tabs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Факултет политичких наука</w:t>
            </w:r>
            <w:r w:rsidRPr="00181C86">
              <w:rPr>
                <w:b/>
                <w:bCs/>
                <w:i/>
                <w:iCs/>
                <w:lang w:val="sr-Cyrl-CS"/>
              </w:rPr>
              <w:tab/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206D34" w:rsidP="006461F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10</w:t>
            </w:r>
            <w:r w:rsidR="006461F3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- 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110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000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1.500 €</w:t>
            </w:r>
          </w:p>
        </w:tc>
      </w:tr>
      <w:tr w:rsidR="00AC44FE" w:rsidRPr="00181C86" w:rsidTr="00583B57">
        <w:trPr>
          <w:trHeight w:val="274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Факултет безбедности  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C0496C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="00516BA4" w:rsidRPr="00181C86">
              <w:rPr>
                <w:b/>
                <w:bCs/>
                <w:i/>
                <w:iCs/>
                <w:sz w:val="20"/>
                <w:szCs w:val="20"/>
              </w:rPr>
              <w:t>18</w:t>
            </w:r>
            <w:r w:rsidR="00516BA4"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.2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00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1.800 €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Учитељски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102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2.000 €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Факултет спорта и физичког </w:t>
            </w:r>
            <w:r w:rsidRPr="00181C86">
              <w:rPr>
                <w:b/>
                <w:bCs/>
                <w:i/>
                <w:iCs/>
                <w:lang w:val="ru-RU"/>
              </w:rPr>
              <w:t>в</w:t>
            </w:r>
            <w:r w:rsidRPr="00181C86">
              <w:rPr>
                <w:b/>
                <w:bCs/>
                <w:i/>
                <w:iCs/>
                <w:lang w:val="sr-Cyrl-CS"/>
              </w:rPr>
              <w:t>аспитања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14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8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2.000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542"/>
        </w:trPr>
        <w:tc>
          <w:tcPr>
            <w:tcW w:w="4933" w:type="dxa"/>
            <w:tcBorders>
              <w:left w:val="thinThickSmallGap" w:sz="24" w:space="0" w:color="auto"/>
              <w:bottom w:val="triple" w:sz="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Факултет за специјалну едукацију и рехабилитацију</w:t>
            </w:r>
          </w:p>
        </w:tc>
        <w:tc>
          <w:tcPr>
            <w:tcW w:w="2555" w:type="dxa"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8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4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1.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68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ru-RU"/>
              </w:rPr>
              <w:t>0 €</w:t>
            </w:r>
          </w:p>
        </w:tc>
      </w:tr>
      <w:tr w:rsidR="00AC44FE" w:rsidRPr="00181C86" w:rsidTr="00583B57">
        <w:trPr>
          <w:trHeight w:val="818"/>
        </w:trPr>
        <w:tc>
          <w:tcPr>
            <w:tcW w:w="4933" w:type="dxa"/>
            <w:tcBorders>
              <w:top w:val="trip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Медицински факултет</w:t>
            </w:r>
          </w:p>
          <w:p w:rsidR="00151715" w:rsidRPr="00181C86" w:rsidRDefault="00151715" w:rsidP="0015171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181C86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(интегрисане академске студије</w:t>
            </w:r>
            <w:r w:rsidRPr="00181C86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181C86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на српском језику</w:t>
            </w:r>
            <w:r w:rsidRPr="00181C86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)</w:t>
            </w:r>
          </w:p>
          <w:p w:rsidR="00151715" w:rsidRPr="00181C86" w:rsidRDefault="00151715" w:rsidP="0015171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181C86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(интегрисане академске студије на енглеском језику)</w:t>
            </w:r>
          </w:p>
          <w:p w:rsidR="00151715" w:rsidRPr="00181C86" w:rsidRDefault="00151715" w:rsidP="00151715">
            <w:pPr>
              <w:jc w:val="right"/>
              <w:rPr>
                <w:b/>
                <w:bCs/>
                <w:i/>
                <w:iCs/>
              </w:rPr>
            </w:pPr>
            <w:r w:rsidRPr="00181C86">
              <w:rPr>
                <w:b/>
                <w:bCs/>
                <w:i/>
                <w:iCs/>
                <w:sz w:val="18"/>
                <w:szCs w:val="18"/>
                <w:lang w:val="ru-RU"/>
              </w:rPr>
              <w:t>основне академске студије Сестринство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555" w:type="dxa"/>
            <w:tcBorders>
              <w:top w:val="triple" w:sz="4" w:space="0" w:color="auto"/>
              <w:left w:val="thinThickSmallGap" w:sz="24" w:space="0" w:color="auto"/>
            </w:tcBorders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6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6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83269" w:rsidRPr="00181C86" w:rsidRDefault="00552BFA" w:rsidP="00552BFA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7.000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6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triple" w:sz="4" w:space="0" w:color="auto"/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7.000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453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Факултет ветеринарске медицине 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(интегрисане основне и мастер академске студије)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120.000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AC44FE" w:rsidRPr="00181C86" w:rsidTr="00583B57">
        <w:trPr>
          <w:trHeight w:val="631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tabs>
                <w:tab w:val="left" w:pos="2880"/>
              </w:tabs>
              <w:rPr>
                <w:b/>
                <w:bCs/>
                <w:i/>
                <w:iCs/>
                <w:lang w:val="ru-RU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Фармацеутски факултет  </w:t>
            </w:r>
          </w:p>
          <w:p w:rsidR="00151715" w:rsidRPr="00181C86" w:rsidRDefault="00151715" w:rsidP="00151715">
            <w:pPr>
              <w:tabs>
                <w:tab w:val="left" w:pos="2880"/>
              </w:tabs>
              <w:jc w:val="right"/>
              <w:rPr>
                <w:b/>
                <w:bCs/>
                <w:i/>
                <w:iCs/>
                <w:sz w:val="16"/>
                <w:szCs w:val="16"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 xml:space="preserve"> 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(интегрисане основне и мастер академске студије)</w:t>
            </w:r>
          </w:p>
          <w:p w:rsidR="00151715" w:rsidRPr="00181C86" w:rsidRDefault="00151715" w:rsidP="00151715">
            <w:pPr>
              <w:tabs>
                <w:tab w:val="left" w:pos="2880"/>
              </w:tabs>
              <w:jc w:val="right"/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 xml:space="preserve">                     Фармација - на енглеском језику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 xml:space="preserve">145.000 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3.500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2.500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3.500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363"/>
        </w:trPr>
        <w:tc>
          <w:tcPr>
            <w:tcW w:w="4933" w:type="dxa"/>
            <w:tcBorders>
              <w:left w:val="thinThickSmallGap" w:sz="24" w:space="0" w:color="auto"/>
              <w:bottom w:val="triple" w:sz="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Стоматолошки факултет</w:t>
            </w:r>
          </w:p>
          <w:p w:rsidR="00151715" w:rsidRPr="00181C86" w:rsidRDefault="00151715" w:rsidP="00151715">
            <w:pPr>
              <w:rPr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(интегрисане академске студије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ru-RU"/>
              </w:rPr>
              <w:t xml:space="preserve"> на српском језику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)</w:t>
            </w:r>
          </w:p>
          <w:p w:rsidR="00151715" w:rsidRPr="00181C86" w:rsidRDefault="00151715" w:rsidP="00151715">
            <w:pPr>
              <w:rPr>
                <w:b/>
                <w:bCs/>
                <w:i/>
                <w:iCs/>
                <w:lang w:val="ru-RU"/>
              </w:rPr>
            </w:pP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(интегрисане академске студије на енглеском језику</w:t>
            </w:r>
          </w:p>
        </w:tc>
        <w:tc>
          <w:tcPr>
            <w:tcW w:w="2555" w:type="dxa"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sr-Cyrl-CS"/>
              </w:rPr>
            </w:pP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>18</w:t>
            </w:r>
            <w:r w:rsidRPr="00181C86">
              <w:rPr>
                <w:b/>
                <w:bCs/>
                <w:i/>
                <w:iCs/>
                <w:sz w:val="16"/>
                <w:szCs w:val="16"/>
              </w:rPr>
              <w:t>0.000</w:t>
            </w:r>
            <w:r w:rsidRPr="00181C86">
              <w:rPr>
                <w:b/>
                <w:bCs/>
                <w:i/>
                <w:iCs/>
                <w:sz w:val="16"/>
                <w:szCs w:val="16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16"/>
                <w:szCs w:val="16"/>
              </w:rPr>
              <w:t>.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1C86">
              <w:rPr>
                <w:b/>
                <w:bCs/>
                <w:i/>
                <w:iCs/>
                <w:sz w:val="16"/>
                <w:szCs w:val="16"/>
              </w:rPr>
              <w:t>5.000 €</w:t>
            </w:r>
          </w:p>
        </w:tc>
        <w:tc>
          <w:tcPr>
            <w:tcW w:w="2160" w:type="dxa"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.000 €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top w:val="trip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7DD9" w:rsidRPr="00181C86" w:rsidRDefault="001F7DD9" w:rsidP="00151715">
            <w:pPr>
              <w:rPr>
                <w:b/>
                <w:bCs/>
                <w:i/>
                <w:iCs/>
                <w:lang w:val="sr-Cyrl-CS"/>
              </w:rPr>
            </w:pPr>
          </w:p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lastRenderedPageBreak/>
              <w:t>Математички факултет</w:t>
            </w:r>
          </w:p>
          <w:p w:rsidR="00151715" w:rsidRPr="00181C86" w:rsidRDefault="00151715" w:rsidP="00151715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Cyrl-R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Информатика</w:t>
            </w:r>
          </w:p>
          <w:p w:rsidR="00151715" w:rsidRPr="00181C86" w:rsidRDefault="00EF2CDE" w:rsidP="0015171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181C86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*</w:t>
            </w:r>
            <w:r w:rsidR="00151715" w:rsidRPr="00181C86">
              <w:rPr>
                <w:b/>
                <w:bCs/>
                <w:i/>
                <w:iCs/>
                <w:sz w:val="18"/>
                <w:szCs w:val="18"/>
                <w:lang w:val="sr-Cyrl-RS"/>
              </w:rPr>
              <w:t xml:space="preserve">Математика </w:t>
            </w:r>
          </w:p>
          <w:p w:rsidR="00151715" w:rsidRPr="00181C86" w:rsidRDefault="00151715" w:rsidP="00151715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Cyrl-R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 xml:space="preserve">Астрономија и астрофизика </w:t>
            </w:r>
          </w:p>
        </w:tc>
        <w:tc>
          <w:tcPr>
            <w:tcW w:w="2555" w:type="dxa"/>
            <w:tcBorders>
              <w:top w:val="triple" w:sz="4" w:space="0" w:color="auto"/>
              <w:left w:val="thinThickSmallGap" w:sz="24" w:space="0" w:color="auto"/>
            </w:tcBorders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  <w:p w:rsidR="001F7DD9" w:rsidRPr="00181C86" w:rsidRDefault="001F7DD9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  <w:p w:rsidR="00151715" w:rsidRPr="00181C86" w:rsidRDefault="00190C8E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141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35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.000</w:t>
            </w:r>
            <w:r w:rsidR="0081485B"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gramStart"/>
            <w:r w:rsidR="0081485B"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дин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proofErr w:type="gramEnd"/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35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.000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R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triple" w:sz="4" w:space="0" w:color="auto"/>
              <w:right w:val="thinThickSmallGap" w:sz="24" w:space="0" w:color="auto"/>
            </w:tcBorders>
            <w:vAlign w:val="center"/>
          </w:tcPr>
          <w:p w:rsidR="001F7DD9" w:rsidRPr="00181C86" w:rsidRDefault="001F7DD9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1F7DD9" w:rsidRPr="00181C86" w:rsidRDefault="001F7DD9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1F7DD9" w:rsidRPr="00181C86" w:rsidRDefault="001F7DD9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151715" w:rsidRPr="00181C86" w:rsidRDefault="00190C8E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5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</w:tc>
      </w:tr>
      <w:tr w:rsidR="00AC44FE" w:rsidRPr="00181C86" w:rsidTr="00583B57">
        <w:trPr>
          <w:trHeight w:val="27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lastRenderedPageBreak/>
              <w:t>Физички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60.000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65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0 €</w:t>
            </w:r>
          </w:p>
        </w:tc>
      </w:tr>
      <w:tr w:rsidR="00AC44FE" w:rsidRPr="00181C86" w:rsidTr="00583B57">
        <w:trPr>
          <w:trHeight w:val="205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Хемијски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2.000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2.500</w:t>
            </w: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266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Факултет за физичку хемију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50646C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75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1.800 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  <w:tr w:rsidR="00AC44FE" w:rsidRPr="00181C86" w:rsidTr="00583B57">
        <w:trPr>
          <w:trHeight w:val="380"/>
        </w:trPr>
        <w:tc>
          <w:tcPr>
            <w:tcW w:w="493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Биолошки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</w:tcBorders>
            <w:vAlign w:val="center"/>
          </w:tcPr>
          <w:p w:rsidR="00151715" w:rsidRPr="00181C86" w:rsidRDefault="00DA4AC0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9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0.000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2.</w:t>
            </w:r>
            <w:r w:rsidR="00DA4AC0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8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00 €</w:t>
            </w:r>
          </w:p>
          <w:p w:rsidR="00151715" w:rsidRPr="00181C86" w:rsidRDefault="00DA4AC0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</w:rPr>
              <w:t>18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 xml:space="preserve">0.000 </w:t>
            </w:r>
            <w:proofErr w:type="spellStart"/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дин</w:t>
            </w:r>
            <w:proofErr w:type="spellEnd"/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 xml:space="preserve"> ***</w:t>
            </w:r>
          </w:p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C44FE" w:rsidRPr="00AC44FE" w:rsidTr="00583B57">
        <w:trPr>
          <w:trHeight w:val="69"/>
        </w:trPr>
        <w:tc>
          <w:tcPr>
            <w:tcW w:w="4933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715" w:rsidRPr="00181C86" w:rsidRDefault="00151715" w:rsidP="00151715">
            <w:pPr>
              <w:rPr>
                <w:b/>
                <w:bCs/>
                <w:i/>
                <w:iCs/>
                <w:lang w:val="sr-Cyrl-CS"/>
              </w:rPr>
            </w:pPr>
            <w:r w:rsidRPr="00181C86">
              <w:rPr>
                <w:b/>
                <w:bCs/>
                <w:i/>
                <w:iCs/>
                <w:lang w:val="sr-Cyrl-CS"/>
              </w:rPr>
              <w:t>Географски факултет</w:t>
            </w:r>
          </w:p>
        </w:tc>
        <w:tc>
          <w:tcPr>
            <w:tcW w:w="255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51715" w:rsidRPr="00181C86" w:rsidRDefault="0015171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86.000 дин</w:t>
            </w:r>
            <w:r w:rsidR="009936D5" w:rsidRPr="00181C8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51715" w:rsidRPr="00AC44FE" w:rsidRDefault="003B6C55" w:rsidP="00151715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>2.</w:t>
            </w:r>
            <w:r w:rsidRPr="00181C86">
              <w:rPr>
                <w:b/>
                <w:bCs/>
                <w:i/>
                <w:iCs/>
                <w:sz w:val="20"/>
                <w:szCs w:val="20"/>
              </w:rPr>
              <w:t>0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  <w:lang w:val="sr-Cyrl-CS"/>
              </w:rPr>
              <w:t xml:space="preserve">00 </w:t>
            </w:r>
            <w:r w:rsidR="00151715" w:rsidRPr="00181C86">
              <w:rPr>
                <w:b/>
                <w:bCs/>
                <w:i/>
                <w:iCs/>
                <w:sz w:val="20"/>
                <w:szCs w:val="20"/>
              </w:rPr>
              <w:t>€</w:t>
            </w:r>
          </w:p>
        </w:tc>
      </w:tr>
    </w:tbl>
    <w:p w:rsidR="00151715" w:rsidRPr="00AC44FE" w:rsidRDefault="00151715" w:rsidP="00151715">
      <w:pPr>
        <w:ind w:right="46"/>
        <w:outlineLvl w:val="0"/>
        <w:rPr>
          <w:b/>
          <w:bCs/>
          <w:i/>
          <w:iCs/>
          <w:sz w:val="18"/>
          <w:szCs w:val="18"/>
          <w:lang w:val="sr-Cyrl-CS"/>
        </w:rPr>
      </w:pPr>
    </w:p>
    <w:p w:rsidR="00151715" w:rsidRPr="00AC44FE" w:rsidRDefault="00151715" w:rsidP="00151715">
      <w:pPr>
        <w:ind w:left="-360" w:right="46" w:firstLine="360"/>
        <w:outlineLvl w:val="0"/>
        <w:rPr>
          <w:b/>
          <w:bCs/>
          <w:i/>
          <w:iCs/>
          <w:sz w:val="18"/>
          <w:szCs w:val="18"/>
          <w:lang w:val="sr-Cyrl-CS"/>
        </w:rPr>
      </w:pPr>
    </w:p>
    <w:p w:rsidR="009948CB" w:rsidRPr="00181C86" w:rsidRDefault="009948CB" w:rsidP="009948CB">
      <w:pPr>
        <w:ind w:right="46"/>
        <w:outlineLvl w:val="0"/>
        <w:rPr>
          <w:b/>
          <w:bCs/>
          <w:i/>
          <w:iCs/>
          <w:sz w:val="18"/>
          <w:szCs w:val="18"/>
          <w:lang w:val="sr-Cyrl-CS"/>
        </w:rPr>
      </w:pPr>
      <w:r w:rsidRPr="00181C86">
        <w:rPr>
          <w:b/>
          <w:bCs/>
          <w:i/>
          <w:iCs/>
          <w:sz w:val="18"/>
          <w:szCs w:val="18"/>
          <w:lang w:val="ru-RU"/>
        </w:rPr>
        <w:t xml:space="preserve">* </w:t>
      </w:r>
      <w:r w:rsidRPr="00181C86">
        <w:rPr>
          <w:b/>
          <w:bCs/>
          <w:i/>
          <w:iCs/>
          <w:sz w:val="18"/>
          <w:szCs w:val="18"/>
          <w:lang w:val="sr-Cyrl-RS"/>
        </w:rPr>
        <w:t>За студенте студ.програма Математика, модул Професор математике и рачунарства, у школској 2022/2023 – одобрава се стимулативни попуст у износу од 15.000 РСД</w:t>
      </w:r>
      <w:r w:rsidRPr="00181C86">
        <w:rPr>
          <w:b/>
          <w:bCs/>
          <w:i/>
          <w:iCs/>
          <w:sz w:val="18"/>
          <w:szCs w:val="18"/>
          <w:lang w:val="sr-Cyrl-CS"/>
        </w:rPr>
        <w:t xml:space="preserve">;     </w:t>
      </w:r>
    </w:p>
    <w:p w:rsidR="009948CB" w:rsidRPr="00181C86" w:rsidRDefault="009948CB" w:rsidP="009948CB">
      <w:pPr>
        <w:ind w:right="46"/>
        <w:outlineLvl w:val="0"/>
        <w:rPr>
          <w:b/>
          <w:bCs/>
          <w:i/>
          <w:iCs/>
          <w:sz w:val="18"/>
          <w:szCs w:val="18"/>
          <w:lang w:val="sr-Cyrl-CS"/>
        </w:rPr>
      </w:pPr>
      <w:r w:rsidRPr="00181C86">
        <w:rPr>
          <w:b/>
          <w:bCs/>
          <w:i/>
          <w:iCs/>
          <w:sz w:val="18"/>
          <w:szCs w:val="18"/>
          <w:lang w:val="sr-Cyrl-CS"/>
        </w:rPr>
        <w:t xml:space="preserve">** износ школарине за студенте- стране држављане који захтевају консултативни рад на енглеском језику </w:t>
      </w:r>
    </w:p>
    <w:p w:rsidR="009948CB" w:rsidRPr="00181C86" w:rsidRDefault="009948CB" w:rsidP="009948CB">
      <w:pPr>
        <w:ind w:left="-360" w:right="46" w:firstLine="360"/>
        <w:outlineLvl w:val="0"/>
        <w:rPr>
          <w:b/>
          <w:bCs/>
          <w:i/>
          <w:iCs/>
          <w:sz w:val="18"/>
          <w:szCs w:val="18"/>
          <w:lang w:val="sr-Cyrl-CS"/>
        </w:rPr>
      </w:pPr>
      <w:r w:rsidRPr="00181C86">
        <w:rPr>
          <w:b/>
          <w:bCs/>
          <w:i/>
          <w:iCs/>
          <w:sz w:val="18"/>
          <w:szCs w:val="18"/>
          <w:lang w:val="ru-RU"/>
        </w:rPr>
        <w:t>***</w:t>
      </w:r>
      <w:r w:rsidRPr="00181C86">
        <w:rPr>
          <w:b/>
          <w:bCs/>
          <w:i/>
          <w:iCs/>
          <w:sz w:val="18"/>
          <w:szCs w:val="18"/>
          <w:lang w:val="sr-Cyrl-CS"/>
        </w:rPr>
        <w:t xml:space="preserve"> износ школарине за студенте држављане бивше СФРЈ ван ЕУ</w:t>
      </w:r>
    </w:p>
    <w:p w:rsidR="009948CB" w:rsidRPr="00181C86" w:rsidRDefault="009948CB" w:rsidP="009948CB">
      <w:pPr>
        <w:ind w:right="46"/>
        <w:outlineLvl w:val="0"/>
        <w:rPr>
          <w:b/>
          <w:bCs/>
          <w:i/>
          <w:iCs/>
          <w:sz w:val="18"/>
          <w:szCs w:val="18"/>
          <w:lang w:val="sr-Cyrl-CS"/>
        </w:rPr>
      </w:pPr>
      <w:r w:rsidRPr="00181C86">
        <w:rPr>
          <w:b/>
          <w:bCs/>
          <w:i/>
          <w:iCs/>
          <w:sz w:val="18"/>
          <w:szCs w:val="18"/>
          <w:lang w:val="ru-RU"/>
        </w:rPr>
        <w:t>*</w:t>
      </w:r>
      <w:r w:rsidRPr="00181C86">
        <w:rPr>
          <w:b/>
          <w:bCs/>
          <w:i/>
          <w:iCs/>
          <w:sz w:val="18"/>
          <w:szCs w:val="18"/>
        </w:rPr>
        <w:t>***</w:t>
      </w:r>
      <w:r w:rsidRPr="00181C86">
        <w:rPr>
          <w:b/>
          <w:bCs/>
          <w:i/>
          <w:iCs/>
          <w:sz w:val="18"/>
          <w:szCs w:val="18"/>
          <w:lang w:val="ru-RU"/>
        </w:rPr>
        <w:t xml:space="preserve"> </w:t>
      </w:r>
      <w:r w:rsidRPr="00181C86">
        <w:rPr>
          <w:b/>
          <w:bCs/>
          <w:i/>
          <w:iCs/>
          <w:sz w:val="18"/>
          <w:szCs w:val="18"/>
          <w:lang w:val="sr-Cyrl-CS"/>
        </w:rPr>
        <w:t>У зависности од успешности студирања, односно броја остварених бодова у току</w:t>
      </w:r>
      <w:r w:rsidRPr="00181C86">
        <w:rPr>
          <w:b/>
          <w:bCs/>
          <w:lang w:val="sr-Cyrl-CS"/>
        </w:rPr>
        <w:t xml:space="preserve"> </w:t>
      </w:r>
      <w:r w:rsidRPr="00181C86">
        <w:rPr>
          <w:b/>
          <w:bCs/>
          <w:i/>
          <w:iCs/>
          <w:sz w:val="18"/>
          <w:szCs w:val="18"/>
          <w:lang w:val="sr-Cyrl-CS"/>
        </w:rPr>
        <w:t xml:space="preserve">шк. године;     </w:t>
      </w:r>
    </w:p>
    <w:p w:rsidR="004F2A04" w:rsidRPr="00AC44FE" w:rsidRDefault="004F2A04"/>
    <w:sectPr w:rsidR="004F2A04" w:rsidRPr="00AC44FE" w:rsidSect="00A665F9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15"/>
    <w:rsid w:val="00011E36"/>
    <w:rsid w:val="0002002A"/>
    <w:rsid w:val="00090D9F"/>
    <w:rsid w:val="000B0834"/>
    <w:rsid w:val="000C2667"/>
    <w:rsid w:val="000F2E72"/>
    <w:rsid w:val="00107C93"/>
    <w:rsid w:val="00130FAD"/>
    <w:rsid w:val="00151715"/>
    <w:rsid w:val="00181C86"/>
    <w:rsid w:val="00181E3D"/>
    <w:rsid w:val="00186EFF"/>
    <w:rsid w:val="00190C8E"/>
    <w:rsid w:val="001E29DE"/>
    <w:rsid w:val="001F7DD9"/>
    <w:rsid w:val="00206D34"/>
    <w:rsid w:val="00223E3C"/>
    <w:rsid w:val="00231C85"/>
    <w:rsid w:val="0024389A"/>
    <w:rsid w:val="002810E3"/>
    <w:rsid w:val="002828A0"/>
    <w:rsid w:val="00295EDF"/>
    <w:rsid w:val="002A7448"/>
    <w:rsid w:val="002D2CD6"/>
    <w:rsid w:val="002D4699"/>
    <w:rsid w:val="002F7F11"/>
    <w:rsid w:val="00354000"/>
    <w:rsid w:val="00370390"/>
    <w:rsid w:val="00373E9D"/>
    <w:rsid w:val="00375039"/>
    <w:rsid w:val="003B6C55"/>
    <w:rsid w:val="003C27E9"/>
    <w:rsid w:val="003E5E2A"/>
    <w:rsid w:val="003F612E"/>
    <w:rsid w:val="00421CC4"/>
    <w:rsid w:val="004225A2"/>
    <w:rsid w:val="00423BD7"/>
    <w:rsid w:val="004564DE"/>
    <w:rsid w:val="004A12C0"/>
    <w:rsid w:val="004C5333"/>
    <w:rsid w:val="004E1C42"/>
    <w:rsid w:val="004F2A04"/>
    <w:rsid w:val="0050646C"/>
    <w:rsid w:val="00516BA4"/>
    <w:rsid w:val="0052066E"/>
    <w:rsid w:val="00534823"/>
    <w:rsid w:val="00552BFA"/>
    <w:rsid w:val="00594FE4"/>
    <w:rsid w:val="005A271D"/>
    <w:rsid w:val="006034EB"/>
    <w:rsid w:val="00627873"/>
    <w:rsid w:val="006417F2"/>
    <w:rsid w:val="006461F3"/>
    <w:rsid w:val="00683269"/>
    <w:rsid w:val="00683443"/>
    <w:rsid w:val="006B52E2"/>
    <w:rsid w:val="006E0CCE"/>
    <w:rsid w:val="006E7BE0"/>
    <w:rsid w:val="007E1933"/>
    <w:rsid w:val="007E2211"/>
    <w:rsid w:val="007E2F4B"/>
    <w:rsid w:val="007E70CD"/>
    <w:rsid w:val="0081485B"/>
    <w:rsid w:val="0084251D"/>
    <w:rsid w:val="00846654"/>
    <w:rsid w:val="00847052"/>
    <w:rsid w:val="0085698C"/>
    <w:rsid w:val="0086127B"/>
    <w:rsid w:val="008621BC"/>
    <w:rsid w:val="00890D34"/>
    <w:rsid w:val="008B0729"/>
    <w:rsid w:val="008F224A"/>
    <w:rsid w:val="00955895"/>
    <w:rsid w:val="009715F9"/>
    <w:rsid w:val="009721DB"/>
    <w:rsid w:val="00986AF7"/>
    <w:rsid w:val="009936D5"/>
    <w:rsid w:val="009948CB"/>
    <w:rsid w:val="00A17758"/>
    <w:rsid w:val="00A5606F"/>
    <w:rsid w:val="00A665F9"/>
    <w:rsid w:val="00A96572"/>
    <w:rsid w:val="00AB4804"/>
    <w:rsid w:val="00AB6E41"/>
    <w:rsid w:val="00AC27DE"/>
    <w:rsid w:val="00AC44FE"/>
    <w:rsid w:val="00AD64E0"/>
    <w:rsid w:val="00AF0345"/>
    <w:rsid w:val="00B213D4"/>
    <w:rsid w:val="00B359BF"/>
    <w:rsid w:val="00B80EC8"/>
    <w:rsid w:val="00BF1F38"/>
    <w:rsid w:val="00BF6079"/>
    <w:rsid w:val="00C0496C"/>
    <w:rsid w:val="00CA1A14"/>
    <w:rsid w:val="00CD555F"/>
    <w:rsid w:val="00CF41B7"/>
    <w:rsid w:val="00D30CAB"/>
    <w:rsid w:val="00D618EC"/>
    <w:rsid w:val="00D95509"/>
    <w:rsid w:val="00DA2FE1"/>
    <w:rsid w:val="00DA4AC0"/>
    <w:rsid w:val="00DA6FCE"/>
    <w:rsid w:val="00DB086E"/>
    <w:rsid w:val="00E21F7B"/>
    <w:rsid w:val="00E84E6A"/>
    <w:rsid w:val="00E85E24"/>
    <w:rsid w:val="00EC3BC6"/>
    <w:rsid w:val="00EC6DB8"/>
    <w:rsid w:val="00EF0B97"/>
    <w:rsid w:val="00EF2CDE"/>
    <w:rsid w:val="00F25CEF"/>
    <w:rsid w:val="00F51F50"/>
    <w:rsid w:val="00F7490E"/>
    <w:rsid w:val="00FB0608"/>
    <w:rsid w:val="00FC5800"/>
    <w:rsid w:val="00FD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0C18E"/>
  <w15:chartTrackingRefBased/>
  <w15:docId w15:val="{E84CE533-A6E7-4A51-AF96-A7737BD5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151715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51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Filipovic</dc:creator>
  <cp:keywords/>
  <dc:description/>
  <cp:lastModifiedBy>Jelena Jevremovic</cp:lastModifiedBy>
  <cp:revision>92</cp:revision>
  <dcterms:created xsi:type="dcterms:W3CDTF">2020-01-08T11:36:00Z</dcterms:created>
  <dcterms:modified xsi:type="dcterms:W3CDTF">2022-02-21T10:05:00Z</dcterms:modified>
</cp:coreProperties>
</file>